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47D7F0EB" w:rsidR="0087014E" w:rsidRPr="006221E5" w:rsidRDefault="00B00B8F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B00B8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Wellbeing Cafés Coordinator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854ECE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854ECE" w:rsidRPr="001D1240" w:rsidRDefault="00854ECE" w:rsidP="00854ECE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7B0F79C4" w:rsidR="00854ECE" w:rsidRPr="001D1240" w:rsidRDefault="00854ECE" w:rsidP="00854ECE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E424B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Wellbeing Cafe(s) Coordinator(s)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108B86A3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</w:t>
            </w:r>
            <w:r w:rsidR="00B00DEA" w:rsidRPr="00C339CD">
              <w:rPr>
                <w:rFonts w:ascii="Arial" w:hAnsi="Arial"/>
              </w:rPr>
              <w:t xml:space="preserve">should give clear, specific examples of what you have done or achieved in relation to the </w:t>
            </w:r>
            <w:r w:rsidR="00C339CD" w:rsidRPr="00C339CD">
              <w:rPr>
                <w:rFonts w:ascii="Arial" w:hAnsi="Arial"/>
                <w:b/>
              </w:rPr>
              <w:t>4</w:t>
            </w:r>
            <w:r w:rsidR="00093855" w:rsidRPr="00C339CD">
              <w:rPr>
                <w:rFonts w:ascii="Arial" w:hAnsi="Arial"/>
              </w:rPr>
              <w:t xml:space="preserve"> </w:t>
            </w:r>
            <w:r w:rsidR="00093855" w:rsidRPr="00C339CD">
              <w:rPr>
                <w:rFonts w:ascii="Arial" w:hAnsi="Arial"/>
                <w:b/>
                <w:bCs/>
              </w:rPr>
              <w:t>areas listed below</w:t>
            </w:r>
            <w:r w:rsidR="00B00DEA" w:rsidRPr="00C339CD">
              <w:rPr>
                <w:rFonts w:ascii="Arial" w:hAnsi="Arial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1D1DD917" w14:textId="0BE0D6FD" w:rsidR="003E0905" w:rsidRPr="003E0905" w:rsidRDefault="00CB6D41" w:rsidP="00CB6D41">
            <w:pPr>
              <w:rPr>
                <w:rFonts w:ascii="Arial" w:hAnsi="Arial"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t>1</w:t>
            </w:r>
            <w:r w:rsidR="00324DD8">
              <w:t xml:space="preserve"> </w:t>
            </w:r>
            <w:r w:rsidR="00324DD8">
              <w:rPr>
                <w:rFonts w:ascii="Arial" w:hAnsi="Arial"/>
                <w:b/>
                <w:bCs/>
                <w:color w:val="2F5496"/>
              </w:rPr>
              <w:t>P</w:t>
            </w:r>
            <w:r w:rsidR="005834F1">
              <w:rPr>
                <w:rFonts w:ascii="Arial" w:hAnsi="Arial"/>
                <w:b/>
                <w:bCs/>
                <w:color w:val="2F5496"/>
              </w:rPr>
              <w:t xml:space="preserve">lease provide an example that demonstrates your experience of </w:t>
            </w:r>
            <w:r w:rsidR="005834F1" w:rsidRPr="005834F1">
              <w:rPr>
                <w:rFonts w:ascii="Arial" w:hAnsi="Arial"/>
                <w:b/>
                <w:bCs/>
                <w:color w:val="2F5496"/>
              </w:rPr>
              <w:t>manag</w:t>
            </w:r>
            <w:r w:rsidR="005834F1">
              <w:rPr>
                <w:rFonts w:ascii="Arial" w:hAnsi="Arial"/>
                <w:b/>
                <w:bCs/>
                <w:color w:val="2F5496"/>
              </w:rPr>
              <w:t>ing people or coordinating</w:t>
            </w:r>
            <w:r w:rsidR="005834F1" w:rsidRPr="005834F1">
              <w:rPr>
                <w:rFonts w:ascii="Arial" w:hAnsi="Arial"/>
                <w:b/>
                <w:bCs/>
                <w:color w:val="2F5496"/>
              </w:rPr>
              <w:t xml:space="preserve"> volunteers</w:t>
            </w: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4CE5E48B" w14:textId="53BE4805" w:rsidR="00C339CD" w:rsidRDefault="009117F7" w:rsidP="00C339CD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2D4EC6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C339CD">
              <w:rPr>
                <w:rFonts w:ascii="Arial" w:hAnsi="Arial"/>
                <w:b/>
                <w:bCs/>
                <w:color w:val="2F5496"/>
              </w:rPr>
              <w:t>.</w:t>
            </w:r>
            <w:r w:rsidR="00C339CD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5834F1" w:rsidRPr="005834F1">
              <w:rPr>
                <w:rFonts w:ascii="Arial" w:hAnsi="Arial"/>
                <w:b/>
                <w:bCs/>
                <w:color w:val="2F5496"/>
              </w:rPr>
              <w:t>Please provide an example that demonstrates your ability to successfully support people with lived experience of mental health issues</w:t>
            </w:r>
          </w:p>
          <w:p w14:paraId="46E0D8B3" w14:textId="2A7D93CC" w:rsidR="00BD0F04" w:rsidRPr="001D1240" w:rsidRDefault="00BD0F04" w:rsidP="006221E5"/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659D1FCD" w14:textId="3EA78734" w:rsidR="007258BD" w:rsidRPr="005834F1" w:rsidRDefault="009402B6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  <w:bCs/>
                <w:color w:val="2F5496"/>
              </w:rPr>
            </w:pPr>
            <w:r w:rsidRPr="005834F1">
              <w:rPr>
                <w:rFonts w:ascii="Arial" w:hAnsi="Arial" w:cs="Arial"/>
                <w:b/>
                <w:bCs/>
                <w:color w:val="2F5496"/>
              </w:rPr>
              <w:lastRenderedPageBreak/>
              <w:t>3.</w:t>
            </w:r>
            <w:r w:rsidR="005834F1" w:rsidRPr="005834F1">
              <w:rPr>
                <w:rFonts w:ascii="Arial" w:hAnsi="Arial" w:cs="Arial"/>
                <w:b/>
                <w:bCs/>
                <w:color w:val="2F5496"/>
              </w:rPr>
              <w:t xml:space="preserve"> Please provide an example </w:t>
            </w:r>
            <w:r w:rsidR="004A2668">
              <w:rPr>
                <w:rFonts w:ascii="Arial" w:hAnsi="Arial" w:cs="Arial"/>
                <w:b/>
                <w:bCs/>
                <w:color w:val="2F5496"/>
              </w:rPr>
              <w:t xml:space="preserve">that demonstrates </w:t>
            </w:r>
            <w:r w:rsidR="005834F1" w:rsidRPr="005834F1">
              <w:rPr>
                <w:rFonts w:ascii="Arial" w:hAnsi="Arial" w:cs="Arial"/>
                <w:b/>
                <w:bCs/>
                <w:color w:val="2F5496"/>
              </w:rPr>
              <w:t>your experience of running workshops and/or facilitating groups</w:t>
            </w:r>
          </w:p>
          <w:p w14:paraId="12342495" w14:textId="569BF538" w:rsidR="00827931" w:rsidRPr="001D1240" w:rsidRDefault="00827931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1C3B29F0" w14:textId="244539C9" w:rsidR="00E52642" w:rsidRPr="001D1240" w:rsidRDefault="009117F7" w:rsidP="005834F1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  <w:r w:rsidRPr="009C1FFD">
              <w:rPr>
                <w:rFonts w:ascii="Arial" w:hAnsi="Arial"/>
                <w:b/>
                <w:bCs/>
                <w:color w:val="2F5496"/>
              </w:rPr>
              <w:lastRenderedPageBreak/>
              <w:t>4</w:t>
            </w:r>
            <w:r w:rsidR="009402B6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5834F1">
              <w:rPr>
                <w:rFonts w:ascii="Arial" w:hAnsi="Arial"/>
                <w:b/>
                <w:bCs/>
                <w:color w:val="2F5496"/>
              </w:rPr>
              <w:t>Please p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 xml:space="preserve">rovide an example </w:t>
            </w:r>
            <w:r w:rsidR="004A2668">
              <w:rPr>
                <w:rFonts w:ascii="Arial" w:hAnsi="Arial"/>
                <w:b/>
                <w:bCs/>
                <w:color w:val="2F5496"/>
              </w:rPr>
              <w:t>demonstrating your experience of managing project budgets</w:t>
            </w: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lastRenderedPageBreak/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Date:................................................….....…………………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lastRenderedPageBreak/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Unless a condition or impairment is automatically classed as a disability or it is a progressive condition, the Equality Act 2010 says someone is considered to have a disability if both of these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121A0B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87DA6" w14:textId="77777777" w:rsidR="00972D87" w:rsidRDefault="00972D87" w:rsidP="00B638BD">
      <w:r>
        <w:separator/>
      </w:r>
    </w:p>
  </w:endnote>
  <w:endnote w:type="continuationSeparator" w:id="0">
    <w:p w14:paraId="7B7B42AB" w14:textId="77777777" w:rsidR="00972D87" w:rsidRDefault="00972D87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83D42" w14:textId="77777777" w:rsidR="00972D87" w:rsidRDefault="00972D87" w:rsidP="00B638BD">
      <w:r>
        <w:separator/>
      </w:r>
    </w:p>
  </w:footnote>
  <w:footnote w:type="continuationSeparator" w:id="0">
    <w:p w14:paraId="44170DE7" w14:textId="77777777" w:rsidR="00972D87" w:rsidRDefault="00972D87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3"/>
  </w:num>
  <w:num w:numId="2" w16cid:durableId="907809784">
    <w:abstractNumId w:val="2"/>
  </w:num>
  <w:num w:numId="3" w16cid:durableId="1412267320">
    <w:abstractNumId w:val="5"/>
  </w:num>
  <w:num w:numId="4" w16cid:durableId="364134068">
    <w:abstractNumId w:val="8"/>
  </w:num>
  <w:num w:numId="5" w16cid:durableId="1168709075">
    <w:abstractNumId w:val="6"/>
  </w:num>
  <w:num w:numId="6" w16cid:durableId="62069206">
    <w:abstractNumId w:val="1"/>
  </w:num>
  <w:num w:numId="7" w16cid:durableId="1736396914">
    <w:abstractNumId w:val="9"/>
  </w:num>
  <w:num w:numId="8" w16cid:durableId="1531994988">
    <w:abstractNumId w:val="7"/>
  </w:num>
  <w:num w:numId="9" w16cid:durableId="1692801163">
    <w:abstractNumId w:val="4"/>
  </w:num>
  <w:num w:numId="10" w16cid:durableId="14748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445FF"/>
    <w:rsid w:val="00081C52"/>
    <w:rsid w:val="000822E0"/>
    <w:rsid w:val="00083111"/>
    <w:rsid w:val="00093855"/>
    <w:rsid w:val="00121A0B"/>
    <w:rsid w:val="00150DEB"/>
    <w:rsid w:val="00164797"/>
    <w:rsid w:val="00187D2D"/>
    <w:rsid w:val="001C2D2F"/>
    <w:rsid w:val="001D1240"/>
    <w:rsid w:val="001D4ED9"/>
    <w:rsid w:val="001E329D"/>
    <w:rsid w:val="00204805"/>
    <w:rsid w:val="0025047C"/>
    <w:rsid w:val="002610D8"/>
    <w:rsid w:val="00272EE8"/>
    <w:rsid w:val="00286E34"/>
    <w:rsid w:val="002966BF"/>
    <w:rsid w:val="002A3BD4"/>
    <w:rsid w:val="002C024A"/>
    <w:rsid w:val="002D3726"/>
    <w:rsid w:val="002D4EC6"/>
    <w:rsid w:val="0030274D"/>
    <w:rsid w:val="00316F0B"/>
    <w:rsid w:val="00324DD8"/>
    <w:rsid w:val="003420EF"/>
    <w:rsid w:val="003640F7"/>
    <w:rsid w:val="00381D94"/>
    <w:rsid w:val="003E0905"/>
    <w:rsid w:val="00440475"/>
    <w:rsid w:val="0046251A"/>
    <w:rsid w:val="00467015"/>
    <w:rsid w:val="00497B85"/>
    <w:rsid w:val="004A2668"/>
    <w:rsid w:val="004A7BE0"/>
    <w:rsid w:val="004C44BC"/>
    <w:rsid w:val="004D3EC7"/>
    <w:rsid w:val="00521B18"/>
    <w:rsid w:val="00526A03"/>
    <w:rsid w:val="00556F50"/>
    <w:rsid w:val="005636EA"/>
    <w:rsid w:val="00580471"/>
    <w:rsid w:val="005834F1"/>
    <w:rsid w:val="00595421"/>
    <w:rsid w:val="005A54DD"/>
    <w:rsid w:val="005A5B41"/>
    <w:rsid w:val="005C2E12"/>
    <w:rsid w:val="005E644A"/>
    <w:rsid w:val="006221E5"/>
    <w:rsid w:val="00661E32"/>
    <w:rsid w:val="00665FAD"/>
    <w:rsid w:val="006B3EC3"/>
    <w:rsid w:val="006C4A85"/>
    <w:rsid w:val="006C5C5B"/>
    <w:rsid w:val="006D4C68"/>
    <w:rsid w:val="006D68B1"/>
    <w:rsid w:val="007258BD"/>
    <w:rsid w:val="00730E5D"/>
    <w:rsid w:val="007B070E"/>
    <w:rsid w:val="007D504E"/>
    <w:rsid w:val="007E6095"/>
    <w:rsid w:val="00805359"/>
    <w:rsid w:val="00827931"/>
    <w:rsid w:val="0085079B"/>
    <w:rsid w:val="00854ECE"/>
    <w:rsid w:val="00863A42"/>
    <w:rsid w:val="0087014E"/>
    <w:rsid w:val="00870629"/>
    <w:rsid w:val="008A2D4B"/>
    <w:rsid w:val="008B3DCE"/>
    <w:rsid w:val="008D1F9E"/>
    <w:rsid w:val="008F33F0"/>
    <w:rsid w:val="0090649A"/>
    <w:rsid w:val="009117F7"/>
    <w:rsid w:val="009402B6"/>
    <w:rsid w:val="00972D87"/>
    <w:rsid w:val="00983E38"/>
    <w:rsid w:val="00995B40"/>
    <w:rsid w:val="009A1D06"/>
    <w:rsid w:val="009C1FFD"/>
    <w:rsid w:val="009C3448"/>
    <w:rsid w:val="009D19E1"/>
    <w:rsid w:val="009F6CF4"/>
    <w:rsid w:val="00A12543"/>
    <w:rsid w:val="00A24511"/>
    <w:rsid w:val="00A26959"/>
    <w:rsid w:val="00A42331"/>
    <w:rsid w:val="00AA5C09"/>
    <w:rsid w:val="00AE2B6B"/>
    <w:rsid w:val="00AE554C"/>
    <w:rsid w:val="00B00B8F"/>
    <w:rsid w:val="00B00DEA"/>
    <w:rsid w:val="00B05F95"/>
    <w:rsid w:val="00B134B0"/>
    <w:rsid w:val="00B2213D"/>
    <w:rsid w:val="00B55BF0"/>
    <w:rsid w:val="00B638BD"/>
    <w:rsid w:val="00B811EF"/>
    <w:rsid w:val="00B91303"/>
    <w:rsid w:val="00BA251F"/>
    <w:rsid w:val="00BB18FB"/>
    <w:rsid w:val="00BD0F04"/>
    <w:rsid w:val="00C339CD"/>
    <w:rsid w:val="00C568AE"/>
    <w:rsid w:val="00C60EFF"/>
    <w:rsid w:val="00C70595"/>
    <w:rsid w:val="00C80A70"/>
    <w:rsid w:val="00C81192"/>
    <w:rsid w:val="00C8682D"/>
    <w:rsid w:val="00CA19CA"/>
    <w:rsid w:val="00CB32F2"/>
    <w:rsid w:val="00CB33AB"/>
    <w:rsid w:val="00CB6D41"/>
    <w:rsid w:val="00CC195C"/>
    <w:rsid w:val="00CD1301"/>
    <w:rsid w:val="00CF04AC"/>
    <w:rsid w:val="00CF3803"/>
    <w:rsid w:val="00D02CBC"/>
    <w:rsid w:val="00D1502F"/>
    <w:rsid w:val="00D438C7"/>
    <w:rsid w:val="00D47596"/>
    <w:rsid w:val="00D53A5D"/>
    <w:rsid w:val="00D75584"/>
    <w:rsid w:val="00DA50A3"/>
    <w:rsid w:val="00DD58DD"/>
    <w:rsid w:val="00DD6C8B"/>
    <w:rsid w:val="00DF18FE"/>
    <w:rsid w:val="00DF608B"/>
    <w:rsid w:val="00E03595"/>
    <w:rsid w:val="00E1776D"/>
    <w:rsid w:val="00E424B3"/>
    <w:rsid w:val="00E52642"/>
    <w:rsid w:val="00E95562"/>
    <w:rsid w:val="00E95C6F"/>
    <w:rsid w:val="00EA6CD4"/>
    <w:rsid w:val="00EC3504"/>
    <w:rsid w:val="00F2704C"/>
    <w:rsid w:val="00F83BAC"/>
    <w:rsid w:val="00FC0517"/>
    <w:rsid w:val="00FD2510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52E42-3ACD-4D15-9486-4EBF31E4B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customXml/itemProps3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1579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Victim Support National Office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E Aire</cp:lastModifiedBy>
  <cp:revision>3</cp:revision>
  <dcterms:created xsi:type="dcterms:W3CDTF">2024-07-26T13:59:00Z</dcterms:created>
  <dcterms:modified xsi:type="dcterms:W3CDTF">2024-07-29T11:20:00Z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